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88A4" w14:textId="453A4696" w:rsidR="00603380" w:rsidRDefault="0076131E" w:rsidP="008C4182">
      <w:pPr>
        <w:jc w:val="center"/>
      </w:pPr>
      <w:r>
        <w:rPr>
          <w:noProof/>
        </w:rPr>
        <w:drawing>
          <wp:inline distT="0" distB="0" distL="0" distR="0" wp14:anchorId="0E40B30F" wp14:editId="3E2A2899">
            <wp:extent cx="4093678" cy="2571750"/>
            <wp:effectExtent l="0" t="0" r="2540" b="0"/>
            <wp:docPr id="2856088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97" cy="25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F843" w14:textId="6123CC5E" w:rsidR="00BF1F4F" w:rsidRPr="00D53086" w:rsidRDefault="00BF1F4F" w:rsidP="008C4182">
      <w:pPr>
        <w:jc w:val="center"/>
        <w:rPr>
          <w:b/>
          <w:bCs/>
          <w:sz w:val="28"/>
          <w:szCs w:val="28"/>
        </w:rPr>
      </w:pPr>
      <w:r w:rsidRPr="00D53086">
        <w:rPr>
          <w:b/>
          <w:bCs/>
          <w:sz w:val="28"/>
          <w:szCs w:val="28"/>
        </w:rPr>
        <w:t>REGULAMIN KONKURSU PLASTYCZNEGO</w:t>
      </w:r>
    </w:p>
    <w:p w14:paraId="182A0386" w14:textId="0D2E6799" w:rsidR="00BF1F4F" w:rsidRPr="00EC623B" w:rsidRDefault="00BF1F4F" w:rsidP="008C4182">
      <w:pPr>
        <w:jc w:val="center"/>
        <w:rPr>
          <w:b/>
          <w:bCs/>
          <w:sz w:val="40"/>
          <w:szCs w:val="40"/>
        </w:rPr>
      </w:pPr>
      <w:r w:rsidRPr="00EC623B">
        <w:rPr>
          <w:b/>
          <w:bCs/>
          <w:color w:val="538135" w:themeColor="accent6" w:themeShade="BF"/>
          <w:sz w:val="40"/>
          <w:szCs w:val="40"/>
        </w:rPr>
        <w:t>„</w:t>
      </w:r>
      <w:r w:rsidR="008C4182" w:rsidRPr="00EC623B">
        <w:rPr>
          <w:b/>
          <w:bCs/>
          <w:color w:val="538135" w:themeColor="accent6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Miasto </w:t>
      </w:r>
      <w:r w:rsidR="00AB32B9" w:rsidRPr="00EC623B">
        <w:rPr>
          <w:b/>
          <w:bCs/>
          <w:color w:val="538135" w:themeColor="accent6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</w:t>
      </w:r>
      <w:r w:rsidR="008C4182" w:rsidRPr="00EC623B">
        <w:rPr>
          <w:b/>
          <w:bCs/>
          <w:color w:val="538135" w:themeColor="accent6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ujemy bo segregujemy </w:t>
      </w:r>
      <w:r w:rsidRPr="00EC623B">
        <w:rPr>
          <w:b/>
          <w:bCs/>
          <w:color w:val="538135" w:themeColor="accent6" w:themeShade="BF"/>
          <w:sz w:val="40"/>
          <w:szCs w:val="40"/>
        </w:rPr>
        <w:t>”</w:t>
      </w:r>
    </w:p>
    <w:p w14:paraId="60A479E8" w14:textId="48718905" w:rsidR="008F5188" w:rsidRDefault="00DF01C4" w:rsidP="008C4182">
      <w:pPr>
        <w:jc w:val="center"/>
      </w:pPr>
      <w:r>
        <w:rPr>
          <w:noProof/>
        </w:rPr>
        <w:drawing>
          <wp:inline distT="0" distB="0" distL="0" distR="0" wp14:anchorId="379B60F5" wp14:editId="2F947298">
            <wp:extent cx="5393166" cy="1457325"/>
            <wp:effectExtent l="0" t="0" r="0" b="0"/>
            <wp:docPr id="724288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583" cy="14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3F8CE" w14:textId="77777777" w:rsidR="004464FE" w:rsidRDefault="004464FE" w:rsidP="008A0E5F"/>
    <w:p w14:paraId="5E15137A" w14:textId="77777777" w:rsidR="00465261" w:rsidRDefault="008C4182" w:rsidP="000A007D">
      <w:pPr>
        <w:jc w:val="both"/>
        <w:rPr>
          <w:sz w:val="24"/>
          <w:szCs w:val="24"/>
        </w:rPr>
      </w:pPr>
      <w:r w:rsidRPr="00610242">
        <w:rPr>
          <w:b/>
          <w:bCs/>
          <w:sz w:val="28"/>
          <w:szCs w:val="28"/>
        </w:rPr>
        <w:t>Organizatorem konkursu jest</w:t>
      </w:r>
      <w:r w:rsidRPr="006F5872">
        <w:rPr>
          <w:sz w:val="24"/>
          <w:szCs w:val="24"/>
        </w:rPr>
        <w:t xml:space="preserve">: </w:t>
      </w:r>
    </w:p>
    <w:p w14:paraId="5249A5D2" w14:textId="72644082" w:rsidR="008C4182" w:rsidRPr="006F5872" w:rsidRDefault="008C4182" w:rsidP="000A007D">
      <w:pPr>
        <w:jc w:val="both"/>
        <w:rPr>
          <w:sz w:val="24"/>
          <w:szCs w:val="24"/>
        </w:rPr>
      </w:pPr>
      <w:r w:rsidRPr="006F5872">
        <w:rPr>
          <w:sz w:val="24"/>
          <w:szCs w:val="24"/>
        </w:rPr>
        <w:t xml:space="preserve">Zakład </w:t>
      </w:r>
      <w:r w:rsidR="001A6B95" w:rsidRPr="006F5872">
        <w:rPr>
          <w:sz w:val="24"/>
          <w:szCs w:val="24"/>
        </w:rPr>
        <w:t>Gospodarki Wodno-</w:t>
      </w:r>
      <w:r w:rsidR="00B57137">
        <w:rPr>
          <w:sz w:val="24"/>
          <w:szCs w:val="24"/>
        </w:rPr>
        <w:t>K</w:t>
      </w:r>
      <w:r w:rsidR="001A6B95" w:rsidRPr="006F5872">
        <w:rPr>
          <w:sz w:val="24"/>
          <w:szCs w:val="24"/>
        </w:rPr>
        <w:t>analizacyjnej</w:t>
      </w:r>
      <w:r w:rsidRPr="006F5872">
        <w:rPr>
          <w:sz w:val="24"/>
          <w:szCs w:val="24"/>
        </w:rPr>
        <w:t xml:space="preserve"> </w:t>
      </w:r>
      <w:r w:rsidR="00DF01C4">
        <w:rPr>
          <w:sz w:val="24"/>
          <w:szCs w:val="24"/>
        </w:rPr>
        <w:t xml:space="preserve">w Tomaszowie Mazowieckim </w:t>
      </w:r>
      <w:r w:rsidRPr="006F5872">
        <w:rPr>
          <w:sz w:val="24"/>
          <w:szCs w:val="24"/>
        </w:rPr>
        <w:t>Sp</w:t>
      </w:r>
      <w:r w:rsidR="000A007D">
        <w:rPr>
          <w:sz w:val="24"/>
          <w:szCs w:val="24"/>
        </w:rPr>
        <w:t>ółka</w:t>
      </w:r>
      <w:r w:rsidRPr="006F5872">
        <w:rPr>
          <w:sz w:val="24"/>
          <w:szCs w:val="24"/>
        </w:rPr>
        <w:t xml:space="preserve"> z o.o.</w:t>
      </w:r>
    </w:p>
    <w:p w14:paraId="75F0314E" w14:textId="135FBC2D" w:rsidR="001A6B95" w:rsidRPr="006F5872" w:rsidRDefault="001A6B95" w:rsidP="000A007D">
      <w:pPr>
        <w:jc w:val="both"/>
        <w:rPr>
          <w:b/>
          <w:bCs/>
          <w:sz w:val="24"/>
          <w:szCs w:val="24"/>
        </w:rPr>
      </w:pPr>
      <w:r w:rsidRPr="00610242">
        <w:rPr>
          <w:b/>
          <w:bCs/>
          <w:sz w:val="28"/>
          <w:szCs w:val="28"/>
        </w:rPr>
        <w:t>Cele konkursu</w:t>
      </w:r>
      <w:r w:rsidRPr="006F5872">
        <w:rPr>
          <w:b/>
          <w:bCs/>
          <w:sz w:val="24"/>
          <w:szCs w:val="24"/>
        </w:rPr>
        <w:t>:</w:t>
      </w:r>
    </w:p>
    <w:p w14:paraId="5580F1A2" w14:textId="7205149C" w:rsidR="00D53086" w:rsidRPr="006F5872" w:rsidRDefault="001A6B95" w:rsidP="000A00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 xml:space="preserve">Zwrócenie uwagi uczniów na konieczność właściwego postępowania z odpadami oraz możliwość </w:t>
      </w:r>
      <w:r w:rsidR="00D53086" w:rsidRPr="006F5872">
        <w:rPr>
          <w:sz w:val="24"/>
          <w:szCs w:val="24"/>
        </w:rPr>
        <w:t xml:space="preserve">ich </w:t>
      </w:r>
      <w:r w:rsidRPr="006F5872">
        <w:rPr>
          <w:sz w:val="24"/>
          <w:szCs w:val="24"/>
        </w:rPr>
        <w:t>ponownego wykorzystania</w:t>
      </w:r>
    </w:p>
    <w:p w14:paraId="0C1DE502" w14:textId="27715EEA" w:rsidR="000016A4" w:rsidRPr="006F5872" w:rsidRDefault="000016A4" w:rsidP="000A00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Edukacja</w:t>
      </w:r>
      <w:r w:rsidR="008A0E5F" w:rsidRPr="006F5872">
        <w:rPr>
          <w:sz w:val="24"/>
          <w:szCs w:val="24"/>
        </w:rPr>
        <w:t xml:space="preserve"> dzieci</w:t>
      </w:r>
      <w:r w:rsidRPr="006F5872">
        <w:rPr>
          <w:sz w:val="24"/>
          <w:szCs w:val="24"/>
        </w:rPr>
        <w:t xml:space="preserve"> </w:t>
      </w:r>
      <w:r w:rsidR="00AE0C0E" w:rsidRPr="006F5872">
        <w:rPr>
          <w:sz w:val="24"/>
          <w:szCs w:val="24"/>
        </w:rPr>
        <w:t>o</w:t>
      </w:r>
      <w:r w:rsidRPr="006F5872">
        <w:rPr>
          <w:sz w:val="24"/>
          <w:szCs w:val="24"/>
        </w:rPr>
        <w:t xml:space="preserve"> prawidłow</w:t>
      </w:r>
      <w:r w:rsidR="00AE0C0E" w:rsidRPr="006F5872">
        <w:rPr>
          <w:sz w:val="24"/>
          <w:szCs w:val="24"/>
        </w:rPr>
        <w:t>ym</w:t>
      </w:r>
      <w:r w:rsidRPr="006F5872">
        <w:rPr>
          <w:sz w:val="24"/>
          <w:szCs w:val="24"/>
        </w:rPr>
        <w:t xml:space="preserve"> segregowa</w:t>
      </w:r>
      <w:r w:rsidR="00AE0C0E" w:rsidRPr="006F5872">
        <w:rPr>
          <w:sz w:val="24"/>
          <w:szCs w:val="24"/>
        </w:rPr>
        <w:t>niu</w:t>
      </w:r>
      <w:r w:rsidRPr="006F5872">
        <w:rPr>
          <w:sz w:val="24"/>
          <w:szCs w:val="24"/>
        </w:rPr>
        <w:t xml:space="preserve"> odpad</w:t>
      </w:r>
      <w:r w:rsidR="00AE0C0E" w:rsidRPr="006F5872">
        <w:rPr>
          <w:sz w:val="24"/>
          <w:szCs w:val="24"/>
        </w:rPr>
        <w:t>ami</w:t>
      </w:r>
    </w:p>
    <w:p w14:paraId="201AB39E" w14:textId="5A9505E1" w:rsidR="00D53086" w:rsidRPr="006F5872" w:rsidRDefault="001A6B95" w:rsidP="000A00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 xml:space="preserve">Uświadomienie </w:t>
      </w:r>
      <w:r w:rsidR="00B57137">
        <w:rPr>
          <w:sz w:val="24"/>
          <w:szCs w:val="24"/>
        </w:rPr>
        <w:t xml:space="preserve">jak wielka jest </w:t>
      </w:r>
      <w:r w:rsidRPr="006F5872">
        <w:rPr>
          <w:sz w:val="24"/>
          <w:szCs w:val="24"/>
        </w:rPr>
        <w:t>rol</w:t>
      </w:r>
      <w:r w:rsidR="00B57137">
        <w:rPr>
          <w:sz w:val="24"/>
          <w:szCs w:val="24"/>
        </w:rPr>
        <w:t xml:space="preserve">a </w:t>
      </w:r>
      <w:r w:rsidRPr="006F5872">
        <w:rPr>
          <w:sz w:val="24"/>
          <w:szCs w:val="24"/>
        </w:rPr>
        <w:t xml:space="preserve">człowieka w ograniczaniu ilości odpadów trafiających </w:t>
      </w:r>
      <w:r w:rsidR="00465261">
        <w:rPr>
          <w:sz w:val="24"/>
          <w:szCs w:val="24"/>
        </w:rPr>
        <w:t xml:space="preserve">                    </w:t>
      </w:r>
      <w:r w:rsidRPr="006F5872">
        <w:rPr>
          <w:sz w:val="24"/>
          <w:szCs w:val="24"/>
        </w:rPr>
        <w:t>na składowiska.</w:t>
      </w:r>
    </w:p>
    <w:p w14:paraId="593B0615" w14:textId="47F48867" w:rsidR="00D53086" w:rsidRPr="006F5872" w:rsidRDefault="001A6B95" w:rsidP="000A00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Kształtowanie postaw proekologicznych</w:t>
      </w:r>
    </w:p>
    <w:p w14:paraId="712011A1" w14:textId="0B21A845" w:rsidR="00D53086" w:rsidRPr="006F5872" w:rsidRDefault="001A6B95" w:rsidP="000A00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Rozwijanie uzdolnień i zainteresowań uczniów</w:t>
      </w:r>
    </w:p>
    <w:p w14:paraId="6266BE79" w14:textId="4DB404F1" w:rsidR="001A6B95" w:rsidRPr="006F5872" w:rsidRDefault="001A6B95" w:rsidP="000A007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Rozbudzanie emocji i inspiracji twórczych.</w:t>
      </w:r>
    </w:p>
    <w:p w14:paraId="4DD65F92" w14:textId="77777777" w:rsidR="0076131E" w:rsidRDefault="00AE0C0E" w:rsidP="000A007D">
      <w:pPr>
        <w:jc w:val="both"/>
        <w:rPr>
          <w:b/>
          <w:bCs/>
          <w:sz w:val="24"/>
          <w:szCs w:val="24"/>
        </w:rPr>
      </w:pPr>
      <w:r w:rsidRPr="006F5872">
        <w:rPr>
          <w:b/>
          <w:bCs/>
          <w:sz w:val="24"/>
          <w:szCs w:val="24"/>
        </w:rPr>
        <w:t xml:space="preserve">  </w:t>
      </w:r>
    </w:p>
    <w:p w14:paraId="22ADC926" w14:textId="67B2B4FE" w:rsidR="008A0E5F" w:rsidRPr="006F5872" w:rsidRDefault="008A0E5F" w:rsidP="000A007D">
      <w:pPr>
        <w:jc w:val="both"/>
        <w:rPr>
          <w:b/>
          <w:bCs/>
          <w:sz w:val="24"/>
          <w:szCs w:val="24"/>
        </w:rPr>
      </w:pPr>
      <w:r w:rsidRPr="00610242">
        <w:rPr>
          <w:b/>
          <w:bCs/>
          <w:sz w:val="28"/>
          <w:szCs w:val="28"/>
        </w:rPr>
        <w:t>Warunki uczestnictwa</w:t>
      </w:r>
      <w:r w:rsidRPr="006F5872">
        <w:rPr>
          <w:b/>
          <w:bCs/>
          <w:sz w:val="24"/>
          <w:szCs w:val="24"/>
        </w:rPr>
        <w:t>:</w:t>
      </w:r>
    </w:p>
    <w:p w14:paraId="6F9D9DE2" w14:textId="059D949C" w:rsidR="008A0E5F" w:rsidRPr="006F5872" w:rsidRDefault="008A0E5F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Konkurs adresowany jest do uczniów szkół podstawowych</w:t>
      </w:r>
      <w:r w:rsidR="000A007D">
        <w:rPr>
          <w:sz w:val="24"/>
          <w:szCs w:val="24"/>
        </w:rPr>
        <w:t xml:space="preserve"> </w:t>
      </w:r>
      <w:r w:rsidRPr="006F5872">
        <w:rPr>
          <w:sz w:val="24"/>
          <w:szCs w:val="24"/>
        </w:rPr>
        <w:t>z terenu miasta Tomaszów Mazowiecki</w:t>
      </w:r>
    </w:p>
    <w:p w14:paraId="19065F77" w14:textId="33A53D7A" w:rsidR="008A0E5F" w:rsidRPr="006F5872" w:rsidRDefault="008A0E5F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Tematem konkursu jest opracowanie plakatu w dowolnym formacie (min. A3), przedstawiającego treści związane z właściwym postępowaniem z odpadami, segregacją odpadów</w:t>
      </w:r>
    </w:p>
    <w:p w14:paraId="12F5F0FA" w14:textId="3606FD5A" w:rsidR="00AE0C0E" w:rsidRPr="006F5872" w:rsidRDefault="00AE0C0E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Technika prac jest dowolna</w:t>
      </w:r>
    </w:p>
    <w:p w14:paraId="0E2E6A45" w14:textId="6050CE32" w:rsidR="008A0E5F" w:rsidRPr="006F5872" w:rsidRDefault="008A0E5F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lastRenderedPageBreak/>
        <w:t xml:space="preserve"> Prace należy przesyłać na adres:</w:t>
      </w:r>
      <w:r w:rsidR="00AE0C0E" w:rsidRPr="006F5872">
        <w:rPr>
          <w:sz w:val="24"/>
          <w:szCs w:val="24"/>
        </w:rPr>
        <w:t xml:space="preserve"> Zakład Gospodarki Wodno- Kanalizacyjnej </w:t>
      </w:r>
      <w:r w:rsidRPr="006F5872">
        <w:rPr>
          <w:sz w:val="24"/>
          <w:szCs w:val="24"/>
        </w:rPr>
        <w:t xml:space="preserve"> ul. Kępa 19, </w:t>
      </w:r>
      <w:r w:rsidR="00EC623B">
        <w:rPr>
          <w:sz w:val="24"/>
          <w:szCs w:val="24"/>
        </w:rPr>
        <w:t xml:space="preserve">                  </w:t>
      </w:r>
      <w:r w:rsidRPr="006F5872">
        <w:rPr>
          <w:sz w:val="24"/>
          <w:szCs w:val="24"/>
        </w:rPr>
        <w:t>97- 200</w:t>
      </w:r>
      <w:r w:rsidR="00EC623B">
        <w:rPr>
          <w:sz w:val="24"/>
          <w:szCs w:val="24"/>
        </w:rPr>
        <w:t xml:space="preserve"> </w:t>
      </w:r>
      <w:r w:rsidRPr="006F5872">
        <w:rPr>
          <w:sz w:val="24"/>
          <w:szCs w:val="24"/>
        </w:rPr>
        <w:t xml:space="preserve">- Tomaszów </w:t>
      </w:r>
      <w:r w:rsidR="00AE0C0E" w:rsidRPr="006F5872">
        <w:rPr>
          <w:sz w:val="24"/>
          <w:szCs w:val="24"/>
        </w:rPr>
        <w:t>M</w:t>
      </w:r>
      <w:r w:rsidRPr="006F5872">
        <w:rPr>
          <w:sz w:val="24"/>
          <w:szCs w:val="24"/>
        </w:rPr>
        <w:t>azowiecki, bądź dostarczyć osobiście do siedziby spółki</w:t>
      </w:r>
      <w:r w:rsidR="00DF01C4">
        <w:rPr>
          <w:sz w:val="24"/>
          <w:szCs w:val="24"/>
        </w:rPr>
        <w:t xml:space="preserve"> (pokój 18)</w:t>
      </w:r>
      <w:r w:rsidRPr="006F5872">
        <w:rPr>
          <w:sz w:val="24"/>
          <w:szCs w:val="24"/>
        </w:rPr>
        <w:t xml:space="preserve"> </w:t>
      </w:r>
    </w:p>
    <w:p w14:paraId="579DAA43" w14:textId="53D48CBE" w:rsidR="004464FE" w:rsidRPr="006F5872" w:rsidRDefault="004464FE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Do pracy należy dołączyć</w:t>
      </w:r>
      <w:r w:rsidR="0029333A" w:rsidRPr="006F5872">
        <w:rPr>
          <w:sz w:val="24"/>
          <w:szCs w:val="24"/>
        </w:rPr>
        <w:t xml:space="preserve"> </w:t>
      </w:r>
      <w:r w:rsidR="0029333A" w:rsidRPr="00EC623B">
        <w:rPr>
          <w:b/>
          <w:bCs/>
          <w:sz w:val="24"/>
          <w:szCs w:val="24"/>
        </w:rPr>
        <w:t>FORMULARZ ZGŁOSZENIOWY</w:t>
      </w:r>
      <w:r w:rsidR="0029333A" w:rsidRPr="006F5872">
        <w:rPr>
          <w:sz w:val="24"/>
          <w:szCs w:val="24"/>
        </w:rPr>
        <w:t xml:space="preserve"> oraz</w:t>
      </w:r>
      <w:r w:rsidRPr="006F5872">
        <w:rPr>
          <w:sz w:val="24"/>
          <w:szCs w:val="24"/>
        </w:rPr>
        <w:t xml:space="preserve"> </w:t>
      </w:r>
      <w:r w:rsidRPr="00EC623B">
        <w:rPr>
          <w:b/>
          <w:bCs/>
          <w:sz w:val="24"/>
          <w:szCs w:val="24"/>
        </w:rPr>
        <w:t>OŚWIADCZENIE</w:t>
      </w:r>
      <w:r w:rsidRPr="006F5872">
        <w:rPr>
          <w:sz w:val="24"/>
          <w:szCs w:val="24"/>
        </w:rPr>
        <w:t xml:space="preserve"> o zgodzie </w:t>
      </w:r>
      <w:r w:rsidR="00EC623B">
        <w:rPr>
          <w:sz w:val="24"/>
          <w:szCs w:val="24"/>
        </w:rPr>
        <w:t xml:space="preserve">                     </w:t>
      </w:r>
      <w:r w:rsidRPr="006F5872">
        <w:rPr>
          <w:sz w:val="24"/>
          <w:szCs w:val="24"/>
        </w:rPr>
        <w:t>na przetwarzanie danych przez Organizatorów Konkursu.</w:t>
      </w:r>
    </w:p>
    <w:p w14:paraId="1EE0E842" w14:textId="05CFAC82" w:rsidR="004464FE" w:rsidRPr="006F5872" w:rsidRDefault="0029333A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 xml:space="preserve">Formularz zgłoszeniowy oraz </w:t>
      </w:r>
      <w:r w:rsidR="004464FE" w:rsidRPr="006F5872">
        <w:rPr>
          <w:sz w:val="24"/>
          <w:szCs w:val="24"/>
        </w:rPr>
        <w:t>Oświadczenie stanowi</w:t>
      </w:r>
      <w:r w:rsidR="000902E7" w:rsidRPr="006F5872">
        <w:rPr>
          <w:sz w:val="24"/>
          <w:szCs w:val="24"/>
        </w:rPr>
        <w:t>ą</w:t>
      </w:r>
      <w:r w:rsidR="004464FE" w:rsidRPr="006F5872">
        <w:rPr>
          <w:sz w:val="24"/>
          <w:szCs w:val="24"/>
        </w:rPr>
        <w:t xml:space="preserve"> załącznik do niniejszego Regulaminu Konkursu</w:t>
      </w:r>
    </w:p>
    <w:p w14:paraId="3FAD5411" w14:textId="50BB21A8" w:rsidR="004464FE" w:rsidRPr="006F5872" w:rsidRDefault="004464FE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Uczniowie pracę konkursową wykonują indywidualnie</w:t>
      </w:r>
    </w:p>
    <w:p w14:paraId="6310CF85" w14:textId="2F5D7320" w:rsidR="00AB2B23" w:rsidRPr="006F5872" w:rsidRDefault="004464FE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Ocenie podlegać będzie: - oryginalność przekazu,  estetyka wykonania, zgodność z zasadami zrównoważonego rozwoju oraz prawidłowego postępowania z odpadami.</w:t>
      </w:r>
    </w:p>
    <w:p w14:paraId="2F166D37" w14:textId="00F93023" w:rsidR="00AB2B23" w:rsidRPr="006F5872" w:rsidRDefault="00AB2B23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Prace konkursowe należy przesłać do dni</w:t>
      </w:r>
      <w:r w:rsidR="000A007D">
        <w:rPr>
          <w:sz w:val="24"/>
          <w:szCs w:val="24"/>
        </w:rPr>
        <w:t xml:space="preserve">a </w:t>
      </w:r>
      <w:r w:rsidR="00EC623B">
        <w:rPr>
          <w:sz w:val="24"/>
          <w:szCs w:val="24"/>
        </w:rPr>
        <w:t>06</w:t>
      </w:r>
      <w:r w:rsidR="000A007D">
        <w:rPr>
          <w:sz w:val="24"/>
          <w:szCs w:val="24"/>
        </w:rPr>
        <w:t xml:space="preserve"> </w:t>
      </w:r>
      <w:r w:rsidR="00EC623B">
        <w:rPr>
          <w:sz w:val="24"/>
          <w:szCs w:val="24"/>
        </w:rPr>
        <w:t>czerwca</w:t>
      </w:r>
      <w:r w:rsidR="000A007D">
        <w:rPr>
          <w:sz w:val="24"/>
          <w:szCs w:val="24"/>
        </w:rPr>
        <w:t xml:space="preserve"> 2025 r.</w:t>
      </w:r>
    </w:p>
    <w:p w14:paraId="19FFF020" w14:textId="468A9BBD" w:rsidR="00566603" w:rsidRPr="006F5872" w:rsidRDefault="003B3D51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W</w:t>
      </w:r>
      <w:r w:rsidR="00566603" w:rsidRPr="006F5872">
        <w:rPr>
          <w:sz w:val="24"/>
          <w:szCs w:val="24"/>
        </w:rPr>
        <w:t xml:space="preserve">ręczenie nagród odbędzie się </w:t>
      </w:r>
      <w:r w:rsidR="00DF01C4">
        <w:rPr>
          <w:sz w:val="24"/>
          <w:szCs w:val="24"/>
        </w:rPr>
        <w:t>na Dniach Miasta</w:t>
      </w:r>
      <w:r w:rsidR="00566603" w:rsidRPr="006F5872">
        <w:rPr>
          <w:sz w:val="24"/>
          <w:szCs w:val="24"/>
        </w:rPr>
        <w:t xml:space="preserve">. </w:t>
      </w:r>
      <w:r w:rsidRPr="006F5872">
        <w:rPr>
          <w:sz w:val="24"/>
          <w:szCs w:val="24"/>
        </w:rPr>
        <w:t>Laureaci oraz uczestnicy konkursu zostaną powiadomieni o terminie</w:t>
      </w:r>
      <w:r w:rsidR="00DF01C4">
        <w:rPr>
          <w:sz w:val="24"/>
          <w:szCs w:val="24"/>
        </w:rPr>
        <w:t xml:space="preserve"> oraz godzinie </w:t>
      </w:r>
      <w:r w:rsidRPr="006F5872">
        <w:rPr>
          <w:sz w:val="24"/>
          <w:szCs w:val="24"/>
        </w:rPr>
        <w:t xml:space="preserve">ich wręczenia. </w:t>
      </w:r>
      <w:r w:rsidR="00566603" w:rsidRPr="006F5872">
        <w:rPr>
          <w:sz w:val="24"/>
          <w:szCs w:val="24"/>
        </w:rPr>
        <w:t>Nagrody główne są przewidziane za I, II i III miejsce. Pozostali laureaci ot</w:t>
      </w:r>
      <w:r w:rsidR="000D0E9E" w:rsidRPr="006F5872">
        <w:rPr>
          <w:sz w:val="24"/>
          <w:szCs w:val="24"/>
        </w:rPr>
        <w:t>rzymają recyklingowe upominki</w:t>
      </w:r>
      <w:r w:rsidR="00AC4913">
        <w:rPr>
          <w:sz w:val="24"/>
          <w:szCs w:val="24"/>
        </w:rPr>
        <w:t>, oraz Dyplomy</w:t>
      </w:r>
      <w:r w:rsidR="000D0E9E" w:rsidRPr="006F5872">
        <w:rPr>
          <w:sz w:val="24"/>
          <w:szCs w:val="24"/>
        </w:rPr>
        <w:t xml:space="preserve">. Nagrody ufunduje Zakład Gospodarki Wodno-Kanalizacyjnej </w:t>
      </w:r>
      <w:r w:rsidR="00DF01C4">
        <w:rPr>
          <w:sz w:val="24"/>
          <w:szCs w:val="24"/>
        </w:rPr>
        <w:t>w Tomaszowie Mazowieckim S</w:t>
      </w:r>
      <w:r w:rsidR="000D0E9E" w:rsidRPr="006F5872">
        <w:rPr>
          <w:sz w:val="24"/>
          <w:szCs w:val="24"/>
        </w:rPr>
        <w:t>p</w:t>
      </w:r>
      <w:r w:rsidR="000A007D">
        <w:rPr>
          <w:sz w:val="24"/>
          <w:szCs w:val="24"/>
        </w:rPr>
        <w:t>ółka</w:t>
      </w:r>
      <w:r w:rsidR="000D0E9E" w:rsidRPr="006F5872">
        <w:rPr>
          <w:sz w:val="24"/>
          <w:szCs w:val="24"/>
        </w:rPr>
        <w:t xml:space="preserve"> z o. o. </w:t>
      </w:r>
    </w:p>
    <w:p w14:paraId="5F3B91AC" w14:textId="27B63F25" w:rsidR="003B3D51" w:rsidRPr="006F5872" w:rsidRDefault="003B3D51" w:rsidP="000A00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Prace po ocenie i ewentualnej ekspozycji nie podlegają zwrotowi.</w:t>
      </w:r>
    </w:p>
    <w:p w14:paraId="15A1357A" w14:textId="7640F62C" w:rsidR="003B3D51" w:rsidRPr="006F5872" w:rsidRDefault="003B3D51" w:rsidP="000A007D">
      <w:pPr>
        <w:jc w:val="both"/>
        <w:rPr>
          <w:b/>
          <w:bCs/>
          <w:sz w:val="24"/>
          <w:szCs w:val="24"/>
        </w:rPr>
      </w:pPr>
      <w:r w:rsidRPr="00610242">
        <w:rPr>
          <w:b/>
          <w:bCs/>
          <w:sz w:val="28"/>
          <w:szCs w:val="28"/>
        </w:rPr>
        <w:t>Postanowienia końcowe</w:t>
      </w:r>
      <w:r w:rsidRPr="006F5872">
        <w:rPr>
          <w:b/>
          <w:bCs/>
          <w:sz w:val="24"/>
          <w:szCs w:val="24"/>
        </w:rPr>
        <w:t xml:space="preserve"> :</w:t>
      </w:r>
    </w:p>
    <w:p w14:paraId="78F93A62" w14:textId="257384FF" w:rsidR="003B3D51" w:rsidRPr="006F5872" w:rsidRDefault="003B3D51" w:rsidP="000A00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Organizatorowi przysługuje prawo do ostatecznej interpretacji Regulaminu.</w:t>
      </w:r>
    </w:p>
    <w:p w14:paraId="7BA152EC" w14:textId="64A78BCB" w:rsidR="0029333A" w:rsidRPr="006F5872" w:rsidRDefault="0029333A" w:rsidP="000A00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Organizator zastrzega sobie prawo do publikacji zdjęć z przebiegu konkursu, imion i nazwisk uczestników konkursu</w:t>
      </w:r>
      <w:r w:rsidR="00AC4913">
        <w:rPr>
          <w:sz w:val="24"/>
          <w:szCs w:val="24"/>
        </w:rPr>
        <w:t xml:space="preserve">, </w:t>
      </w:r>
      <w:r w:rsidRPr="006F5872">
        <w:rPr>
          <w:sz w:val="24"/>
          <w:szCs w:val="24"/>
        </w:rPr>
        <w:t xml:space="preserve">wraz z podaniem nazwy szkoły do której uczęszczają. </w:t>
      </w:r>
    </w:p>
    <w:p w14:paraId="5BC1E288" w14:textId="0BDD152D" w:rsidR="003B3D51" w:rsidRPr="006F5872" w:rsidRDefault="0029333A" w:rsidP="000A00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F5872">
        <w:rPr>
          <w:sz w:val="24"/>
          <w:szCs w:val="24"/>
        </w:rPr>
        <w:t>Wszelkich informacji o konkursie udziela</w:t>
      </w:r>
      <w:r w:rsidR="000A007D">
        <w:rPr>
          <w:sz w:val="24"/>
          <w:szCs w:val="24"/>
        </w:rPr>
        <w:t xml:space="preserve">: </w:t>
      </w:r>
      <w:r w:rsidR="000A007D" w:rsidRPr="00570A9E">
        <w:rPr>
          <w:b/>
          <w:bCs/>
          <w:sz w:val="24"/>
          <w:szCs w:val="24"/>
        </w:rPr>
        <w:t>Aleksandra Jagodzińska</w:t>
      </w:r>
      <w:r w:rsidR="000A007D">
        <w:rPr>
          <w:sz w:val="24"/>
          <w:szCs w:val="24"/>
        </w:rPr>
        <w:t xml:space="preserve"> pod numerem telefonu: </w:t>
      </w:r>
      <w:r w:rsidR="00EC623B">
        <w:rPr>
          <w:sz w:val="24"/>
          <w:szCs w:val="24"/>
        </w:rPr>
        <w:t xml:space="preserve">                          </w:t>
      </w:r>
      <w:r w:rsidR="00EC623B">
        <w:rPr>
          <w:b/>
          <w:bCs/>
          <w:sz w:val="24"/>
          <w:szCs w:val="24"/>
        </w:rPr>
        <w:t>785 070 023.</w:t>
      </w:r>
    </w:p>
    <w:p w14:paraId="51FBF7EE" w14:textId="297128D9" w:rsidR="00342081" w:rsidRPr="006F5872" w:rsidRDefault="00342081" w:rsidP="000A007D">
      <w:pPr>
        <w:ind w:left="360"/>
        <w:jc w:val="both"/>
        <w:rPr>
          <w:sz w:val="24"/>
          <w:szCs w:val="24"/>
        </w:rPr>
      </w:pPr>
    </w:p>
    <w:p w14:paraId="4914B708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37E0D949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43014C81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03FAD3FA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2A1E9874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012A8180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39CF6541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2A40EF03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530449F0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0D341823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563DCA4F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27FEA862" w14:textId="77777777" w:rsidR="00723CA4" w:rsidRDefault="00723CA4" w:rsidP="000A007D">
      <w:pPr>
        <w:ind w:left="360"/>
        <w:jc w:val="both"/>
        <w:rPr>
          <w:b/>
          <w:bCs/>
          <w:u w:val="single"/>
        </w:rPr>
      </w:pPr>
    </w:p>
    <w:p w14:paraId="4484AB15" w14:textId="77777777" w:rsidR="00465261" w:rsidRDefault="00465261" w:rsidP="0076131E">
      <w:pPr>
        <w:jc w:val="right"/>
        <w:rPr>
          <w:b/>
          <w:bCs/>
          <w:u w:val="single"/>
        </w:rPr>
      </w:pPr>
      <w:bookmarkStart w:id="0" w:name="_Hlk94595958"/>
    </w:p>
    <w:p w14:paraId="23908F00" w14:textId="77777777" w:rsidR="00465261" w:rsidRDefault="00465261" w:rsidP="0076131E">
      <w:pPr>
        <w:jc w:val="right"/>
        <w:rPr>
          <w:b/>
          <w:bCs/>
          <w:u w:val="single"/>
        </w:rPr>
      </w:pPr>
    </w:p>
    <w:p w14:paraId="2AEDEAA3" w14:textId="77777777" w:rsidR="00465261" w:rsidRDefault="00465261" w:rsidP="0076131E">
      <w:pPr>
        <w:jc w:val="right"/>
        <w:rPr>
          <w:b/>
          <w:bCs/>
          <w:u w:val="single"/>
        </w:rPr>
      </w:pPr>
    </w:p>
    <w:p w14:paraId="6E6DC9E1" w14:textId="77777777" w:rsidR="00465261" w:rsidRDefault="00465261" w:rsidP="0076131E">
      <w:pPr>
        <w:jc w:val="right"/>
        <w:rPr>
          <w:b/>
          <w:bCs/>
          <w:u w:val="single"/>
        </w:rPr>
      </w:pPr>
    </w:p>
    <w:p w14:paraId="211F4FFE" w14:textId="77777777" w:rsidR="00465261" w:rsidRDefault="00465261" w:rsidP="0076131E">
      <w:pPr>
        <w:jc w:val="right"/>
        <w:rPr>
          <w:b/>
          <w:bCs/>
          <w:u w:val="single"/>
        </w:rPr>
      </w:pPr>
    </w:p>
    <w:p w14:paraId="7538E086" w14:textId="04E6B0F5" w:rsidR="00342081" w:rsidRPr="00342081" w:rsidRDefault="00342081" w:rsidP="0076131E">
      <w:pPr>
        <w:jc w:val="right"/>
        <w:rPr>
          <w:b/>
          <w:bCs/>
          <w:u w:val="single"/>
        </w:rPr>
      </w:pPr>
      <w:r w:rsidRPr="00342081">
        <w:rPr>
          <w:b/>
          <w:bCs/>
          <w:u w:val="single"/>
        </w:rPr>
        <w:lastRenderedPageBreak/>
        <w:t>Załącznik nr 1</w:t>
      </w:r>
    </w:p>
    <w:p w14:paraId="7839083C" w14:textId="42DD21D7" w:rsidR="00342081" w:rsidRDefault="0076131E" w:rsidP="0076131E">
      <w:r>
        <w:rPr>
          <w:noProof/>
        </w:rPr>
        <w:drawing>
          <wp:inline distT="0" distB="0" distL="0" distR="0" wp14:anchorId="386809B3" wp14:editId="3111CD6C">
            <wp:extent cx="1990725" cy="1250622"/>
            <wp:effectExtent l="0" t="0" r="0" b="6985"/>
            <wp:docPr id="3966236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67" cy="12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A061" w14:textId="77777777" w:rsidR="00710C3B" w:rsidRDefault="00710C3B" w:rsidP="0076131E">
      <w:pPr>
        <w:jc w:val="center"/>
        <w:rPr>
          <w:u w:val="single"/>
        </w:rPr>
      </w:pPr>
    </w:p>
    <w:p w14:paraId="2F599DE8" w14:textId="77777777" w:rsidR="00710C3B" w:rsidRDefault="00710C3B" w:rsidP="0076131E">
      <w:pPr>
        <w:jc w:val="center"/>
        <w:rPr>
          <w:u w:val="single"/>
        </w:rPr>
      </w:pPr>
    </w:p>
    <w:p w14:paraId="10F6AD55" w14:textId="5CEA9B6D" w:rsidR="00342081" w:rsidRPr="00E4369B" w:rsidRDefault="00342081" w:rsidP="0076131E">
      <w:pPr>
        <w:jc w:val="center"/>
        <w:rPr>
          <w:u w:val="single"/>
        </w:rPr>
      </w:pPr>
      <w:r w:rsidRPr="00E4369B">
        <w:rPr>
          <w:u w:val="single"/>
        </w:rPr>
        <w:t>Formularz zgłoszeniowy do Konkursu Plastycznego:</w:t>
      </w:r>
    </w:p>
    <w:p w14:paraId="62645797" w14:textId="5830E649" w:rsidR="00342081" w:rsidRDefault="00342081" w:rsidP="0076131E">
      <w:pPr>
        <w:jc w:val="center"/>
      </w:pPr>
      <w:r>
        <w:t>„</w:t>
      </w:r>
      <w:r w:rsidRPr="00342081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Miasto </w:t>
      </w:r>
      <w:r w:rsidR="000A007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</w:t>
      </w:r>
      <w:r w:rsidRPr="00342081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A007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342081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ujemy, bo segregujemy</w:t>
      </w:r>
      <w:r>
        <w:t>”</w:t>
      </w:r>
    </w:p>
    <w:p w14:paraId="06873CE5" w14:textId="77777777" w:rsidR="00710C3B" w:rsidRDefault="00710C3B" w:rsidP="0076131E">
      <w:pPr>
        <w:jc w:val="center"/>
      </w:pPr>
    </w:p>
    <w:p w14:paraId="3E812129" w14:textId="539FECFE" w:rsidR="00342081" w:rsidRDefault="00342081" w:rsidP="00342081">
      <w:r>
        <w:t>Imię i nazwisko ………………………………………………….…………………….……</w:t>
      </w:r>
      <w:r w:rsidR="00E4369B">
        <w:t>………………</w:t>
      </w:r>
      <w:r w:rsidR="0076131E">
        <w:t>……………………………………..</w:t>
      </w:r>
      <w:r w:rsidR="00E4369B">
        <w:t>……………………</w:t>
      </w:r>
    </w:p>
    <w:p w14:paraId="7AE1EB8C" w14:textId="254CFEFD" w:rsidR="00342081" w:rsidRDefault="00342081" w:rsidP="00342081">
      <w:r w:rsidRPr="00570A9E">
        <w:rPr>
          <w:b/>
          <w:bCs/>
        </w:rPr>
        <w:t>Telefon kontaktowy</w:t>
      </w:r>
      <w:r>
        <w:t xml:space="preserve"> , adres elektroniczny ……………………………………….........</w:t>
      </w:r>
      <w:r w:rsidR="0076131E">
        <w:t>........................................</w:t>
      </w:r>
      <w:r>
        <w:t>..........</w:t>
      </w:r>
      <w:r w:rsidR="00E4369B">
        <w:t>..................</w:t>
      </w:r>
      <w:r>
        <w:t xml:space="preserve"> </w:t>
      </w:r>
    </w:p>
    <w:p w14:paraId="481648E7" w14:textId="2EDE6CE2" w:rsidR="00342081" w:rsidRDefault="00342081" w:rsidP="00342081">
      <w:r>
        <w:t>……………………………………………………………………………………….………</w:t>
      </w:r>
      <w:r w:rsidR="00E4369B">
        <w:t>…</w:t>
      </w:r>
      <w:r w:rsidR="0076131E">
        <w:t>…………………………………….</w:t>
      </w:r>
      <w:r w:rsidR="00E4369B">
        <w:t>………………………………………..</w:t>
      </w:r>
    </w:p>
    <w:p w14:paraId="19F7A741" w14:textId="49212288" w:rsidR="00342081" w:rsidRDefault="00342081" w:rsidP="00342081">
      <w:r>
        <w:t>Nazwa i adres szkoły, klasa .......................</w:t>
      </w:r>
      <w:r w:rsidR="0076131E">
        <w:t>.......................................</w:t>
      </w:r>
      <w:r>
        <w:t>...............................................</w:t>
      </w:r>
      <w:r w:rsidR="00EC623B">
        <w:t>....................</w:t>
      </w:r>
      <w:r>
        <w:t xml:space="preserve">........... </w:t>
      </w:r>
    </w:p>
    <w:p w14:paraId="4CD81A37" w14:textId="036AADA4" w:rsidR="00342081" w:rsidRDefault="00342081" w:rsidP="00342081">
      <w:r>
        <w:t>…………………………………………………………………………………</w:t>
      </w:r>
      <w:r w:rsidR="0076131E">
        <w:t>……………………………………..</w:t>
      </w:r>
      <w:r>
        <w:t>….……….…</w:t>
      </w:r>
      <w:r w:rsidR="00E4369B">
        <w:t>…………………………………………</w:t>
      </w:r>
      <w:r>
        <w:t xml:space="preserve"> </w:t>
      </w:r>
    </w:p>
    <w:p w14:paraId="19729343" w14:textId="59E15682" w:rsidR="00342081" w:rsidRDefault="00342081" w:rsidP="00342081">
      <w:r>
        <w:t>……………………………………………………………………………</w:t>
      </w:r>
      <w:r w:rsidR="0076131E">
        <w:t>……………………………………..</w:t>
      </w:r>
      <w:r>
        <w:t>………….………</w:t>
      </w:r>
      <w:r w:rsidR="00E4369B">
        <w:t>………………………………………….</w:t>
      </w:r>
      <w:r>
        <w:t xml:space="preserve"> </w:t>
      </w:r>
    </w:p>
    <w:p w14:paraId="5B883EAA" w14:textId="5E1BAA58" w:rsidR="00342081" w:rsidRDefault="00342081" w:rsidP="00710C3B">
      <w:pPr>
        <w:jc w:val="both"/>
      </w:pPr>
      <w:r>
        <w:t xml:space="preserve">Oświadczam: </w:t>
      </w:r>
    </w:p>
    <w:p w14:paraId="60BB7640" w14:textId="0E7ADD4C" w:rsidR="00342081" w:rsidRDefault="00342081" w:rsidP="00710C3B">
      <w:pPr>
        <w:jc w:val="both"/>
      </w:pPr>
      <w:r>
        <w:t xml:space="preserve">Zapoznałam/em się szczegółowo z treścią regulaminu konkursu oraz , że praca do konkursu została wykonana przeze mnie własnoręcznie. </w:t>
      </w:r>
    </w:p>
    <w:p w14:paraId="12B451A4" w14:textId="77777777" w:rsidR="00342081" w:rsidRDefault="00342081" w:rsidP="00710C3B">
      <w:pPr>
        <w:jc w:val="both"/>
      </w:pPr>
      <w:r>
        <w:t xml:space="preserve">Oświadczam: </w:t>
      </w:r>
    </w:p>
    <w:p w14:paraId="3E4DB137" w14:textId="351F8D41" w:rsidR="00342081" w:rsidRDefault="00342081" w:rsidP="00710C3B">
      <w:pPr>
        <w:jc w:val="both"/>
      </w:pPr>
      <w:r>
        <w:t xml:space="preserve">Zostałam/em poinformowana/y, że nagrody główne w konkursie ufundował Zakład </w:t>
      </w:r>
      <w:r w:rsidR="00E4369B">
        <w:t>Gospodarki Wodno</w:t>
      </w:r>
      <w:r w:rsidR="000A007D">
        <w:t>-</w:t>
      </w:r>
      <w:r w:rsidR="00E4369B">
        <w:t xml:space="preserve">Kanalizacyjnej w Tomaszowie Mazowieckim </w:t>
      </w:r>
      <w:r w:rsidR="000A007D">
        <w:t>Spółka</w:t>
      </w:r>
      <w:r w:rsidR="00E4369B">
        <w:t xml:space="preserve"> z.o.o </w:t>
      </w:r>
    </w:p>
    <w:p w14:paraId="45F1CD34" w14:textId="77777777" w:rsidR="00723CA4" w:rsidRDefault="00723CA4" w:rsidP="00342081"/>
    <w:p w14:paraId="48A948EE" w14:textId="2B19D1E4" w:rsidR="00E4369B" w:rsidRDefault="00723CA4" w:rsidP="00465261">
      <w:pPr>
        <w:spacing w:after="0"/>
        <w:ind w:left="6372"/>
      </w:pPr>
      <w:r>
        <w:t>……………………………………...</w:t>
      </w:r>
      <w:r w:rsidR="00465261">
        <w:t>..........</w:t>
      </w:r>
    </w:p>
    <w:p w14:paraId="1411BC34" w14:textId="71F84FD6" w:rsidR="00723CA4" w:rsidRPr="00465261" w:rsidRDefault="00465261" w:rsidP="00465261">
      <w:pPr>
        <w:spacing w:after="0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23CA4" w:rsidRPr="00465261">
        <w:rPr>
          <w:sz w:val="18"/>
          <w:szCs w:val="18"/>
        </w:rPr>
        <w:t xml:space="preserve">Podpis ucznia </w:t>
      </w:r>
    </w:p>
    <w:p w14:paraId="5CF04CAA" w14:textId="77777777" w:rsidR="0076131E" w:rsidRDefault="0076131E" w:rsidP="00465261">
      <w:pPr>
        <w:spacing w:after="0"/>
        <w:ind w:left="6372"/>
      </w:pPr>
    </w:p>
    <w:p w14:paraId="3C96F8DA" w14:textId="77777777" w:rsidR="0076131E" w:rsidRDefault="0076131E" w:rsidP="00465261">
      <w:pPr>
        <w:spacing w:after="0"/>
        <w:ind w:left="6372"/>
      </w:pPr>
    </w:p>
    <w:p w14:paraId="48E5773F" w14:textId="77777777" w:rsidR="0076131E" w:rsidRDefault="0076131E" w:rsidP="00465261">
      <w:pPr>
        <w:spacing w:after="0"/>
        <w:ind w:left="6372"/>
      </w:pPr>
    </w:p>
    <w:p w14:paraId="459465F2" w14:textId="29BAD38E" w:rsidR="00342081" w:rsidRDefault="00342081" w:rsidP="00465261">
      <w:pPr>
        <w:spacing w:after="0"/>
        <w:ind w:left="6372"/>
      </w:pPr>
      <w:r>
        <w:t>……………..………………………</w:t>
      </w:r>
      <w:r w:rsidR="00465261">
        <w:t>…………</w:t>
      </w:r>
      <w:r>
        <w:t xml:space="preserve"> </w:t>
      </w:r>
    </w:p>
    <w:p w14:paraId="6917BC05" w14:textId="1A89DD81" w:rsidR="00342081" w:rsidRPr="00465261" w:rsidRDefault="00342081" w:rsidP="00465261">
      <w:pPr>
        <w:spacing w:after="0"/>
        <w:ind w:left="6372"/>
        <w:rPr>
          <w:sz w:val="18"/>
          <w:szCs w:val="18"/>
        </w:rPr>
      </w:pPr>
      <w:r w:rsidRPr="00465261">
        <w:rPr>
          <w:sz w:val="18"/>
          <w:szCs w:val="18"/>
        </w:rPr>
        <w:t>Data i podpis rodzica ucznia (opiekuna)</w:t>
      </w:r>
    </w:p>
    <w:p w14:paraId="6D706281" w14:textId="0B7FEF85" w:rsidR="00E4369B" w:rsidRDefault="00E4369B" w:rsidP="00342081"/>
    <w:p w14:paraId="00960413" w14:textId="77777777" w:rsidR="000A007D" w:rsidRDefault="000A007D" w:rsidP="00342081">
      <w:pPr>
        <w:rPr>
          <w:b/>
          <w:bCs/>
          <w:u w:val="single"/>
        </w:rPr>
      </w:pPr>
    </w:p>
    <w:p w14:paraId="72714D75" w14:textId="77777777" w:rsidR="000A007D" w:rsidRDefault="000A007D" w:rsidP="00342081">
      <w:pPr>
        <w:rPr>
          <w:b/>
          <w:bCs/>
          <w:u w:val="single"/>
        </w:rPr>
      </w:pPr>
    </w:p>
    <w:p w14:paraId="71E8D6D7" w14:textId="77777777" w:rsidR="000A007D" w:rsidRDefault="000A007D" w:rsidP="00342081">
      <w:pPr>
        <w:rPr>
          <w:b/>
          <w:bCs/>
          <w:u w:val="single"/>
        </w:rPr>
      </w:pPr>
    </w:p>
    <w:p w14:paraId="2FE64EFC" w14:textId="77777777" w:rsidR="000A007D" w:rsidRDefault="000A007D" w:rsidP="00342081">
      <w:pPr>
        <w:rPr>
          <w:b/>
          <w:bCs/>
          <w:u w:val="single"/>
        </w:rPr>
      </w:pPr>
    </w:p>
    <w:p w14:paraId="50F47FA7" w14:textId="77777777" w:rsidR="000A007D" w:rsidRDefault="000A007D" w:rsidP="00342081">
      <w:pPr>
        <w:rPr>
          <w:b/>
          <w:bCs/>
          <w:u w:val="single"/>
        </w:rPr>
      </w:pPr>
    </w:p>
    <w:p w14:paraId="682597AF" w14:textId="77777777" w:rsidR="000A007D" w:rsidRDefault="000A007D" w:rsidP="00342081">
      <w:pPr>
        <w:rPr>
          <w:b/>
          <w:bCs/>
          <w:u w:val="single"/>
        </w:rPr>
      </w:pPr>
    </w:p>
    <w:p w14:paraId="46147026" w14:textId="21C969EC" w:rsidR="00E4369B" w:rsidRPr="00E4369B" w:rsidRDefault="00E4369B" w:rsidP="0076131E">
      <w:pPr>
        <w:jc w:val="right"/>
        <w:rPr>
          <w:b/>
          <w:bCs/>
          <w:u w:val="single"/>
        </w:rPr>
      </w:pPr>
      <w:r w:rsidRPr="00E4369B">
        <w:rPr>
          <w:b/>
          <w:bCs/>
          <w:u w:val="single"/>
        </w:rPr>
        <w:lastRenderedPageBreak/>
        <w:t>Załącznik nr 2</w:t>
      </w:r>
    </w:p>
    <w:p w14:paraId="2F2C821E" w14:textId="679A501D" w:rsidR="0076131E" w:rsidRDefault="0076131E" w:rsidP="00723CA4">
      <w:r>
        <w:rPr>
          <w:noProof/>
        </w:rPr>
        <w:drawing>
          <wp:inline distT="0" distB="0" distL="0" distR="0" wp14:anchorId="2600643E" wp14:editId="261C91CB">
            <wp:extent cx="1990725" cy="1250622"/>
            <wp:effectExtent l="0" t="0" r="0" b="6985"/>
            <wp:docPr id="11578491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67" cy="12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02C3" w14:textId="77777777" w:rsidR="0076131E" w:rsidRDefault="0076131E" w:rsidP="00723CA4"/>
    <w:p w14:paraId="476803FB" w14:textId="2B5838A6" w:rsidR="00723CA4" w:rsidRPr="0076131E" w:rsidRDefault="00723CA4" w:rsidP="0076131E">
      <w:pPr>
        <w:jc w:val="center"/>
        <w:rPr>
          <w:b/>
          <w:bCs/>
        </w:rPr>
      </w:pPr>
      <w:r w:rsidRPr="0076131E">
        <w:rPr>
          <w:b/>
          <w:bCs/>
        </w:rPr>
        <w:t>OŚWIADCZENIE</w:t>
      </w:r>
    </w:p>
    <w:p w14:paraId="744DB204" w14:textId="6B91C32D" w:rsidR="00723CA4" w:rsidRDefault="00723CA4" w:rsidP="00567B88">
      <w:r>
        <w:t>Wyrażam zgodę na wykorzystanie praw autorskich do plakatu nadesłanego do konkursu plastycznego „</w:t>
      </w:r>
      <w:r w:rsidRPr="00567B8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Miasto </w:t>
      </w:r>
      <w:r w:rsidR="000A0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</w:t>
      </w:r>
      <w:r w:rsidRPr="00567B8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uj</w:t>
      </w:r>
      <w:r w:rsid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emy</w:t>
      </w:r>
      <w:r w:rsidRPr="00567B8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bo segreguj</w:t>
      </w:r>
      <w:r w:rsid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emy</w:t>
      </w:r>
      <w:r>
        <w:t>” przez Zakład Gospodarki Wodno-</w:t>
      </w:r>
      <w:r w:rsidR="00567B88">
        <w:t>K</w:t>
      </w:r>
      <w:r>
        <w:t xml:space="preserve">analizacyjnej </w:t>
      </w:r>
      <w:r w:rsidR="000A007D">
        <w:t>Spółka</w:t>
      </w:r>
      <w:r>
        <w:t xml:space="preserve"> z o. o.</w:t>
      </w:r>
    </w:p>
    <w:p w14:paraId="6F5CB405" w14:textId="17369014" w:rsidR="00723CA4" w:rsidRDefault="00723CA4" w:rsidP="00567B88">
      <w:r>
        <w:t>Wyrażam zgodę na przetwarzanie danych osobowych do celów konkursowych, zgodnie z ustawą z dnia 29 sierpnia 1997</w:t>
      </w:r>
      <w:r w:rsidR="00EC623B">
        <w:t xml:space="preserve"> </w:t>
      </w:r>
      <w:r>
        <w:t>r. o ochronie danych osobowych ( Dz.U. z 2001</w:t>
      </w:r>
      <w:r w:rsidR="00710C3B">
        <w:t xml:space="preserve"> r. nr</w:t>
      </w:r>
      <w:r>
        <w:t xml:space="preserve"> 101 poz. 926, z </w:t>
      </w:r>
      <w:proofErr w:type="spellStart"/>
      <w:r>
        <w:t>późn</w:t>
      </w:r>
      <w:proofErr w:type="spellEnd"/>
      <w:r>
        <w:t xml:space="preserve">. zm.). </w:t>
      </w:r>
    </w:p>
    <w:p w14:paraId="0517D265" w14:textId="111B3592" w:rsidR="00723CA4" w:rsidRDefault="00723CA4" w:rsidP="00723CA4">
      <w:r>
        <w:t>Wyrażam zgodę na umieszczenie danych w zakresie : imię i nazwisko, miejscowość, nazwa szkoły, wizerunku (zdjęcia), na stronie internetowej i w mediach społecznościowych Zakładu Gospodarki Wodnej i Kanalizacyjnej</w:t>
      </w:r>
    </w:p>
    <w:p w14:paraId="729308EC" w14:textId="65018F8A" w:rsidR="00723CA4" w:rsidRDefault="00723CA4" w:rsidP="00723CA4">
      <w:r>
        <w:t>Jednocześnie zostałam/em poinformowana/y o tym, że : Administratorem danych osobowych w ramach Konkursu Plastycznego „</w:t>
      </w:r>
      <w:r w:rsidRP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Miasto </w:t>
      </w:r>
      <w:r w:rsidR="000A00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</w:t>
      </w:r>
      <w:r w:rsidRP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uj</w:t>
      </w:r>
      <w:r w:rsid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emy</w:t>
      </w:r>
      <w:r w:rsidRP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bo segreguj</w:t>
      </w:r>
      <w:r w:rsidR="006F58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emy</w:t>
      </w:r>
      <w:r>
        <w:t xml:space="preserve">” jest Zakład Gospodarki Wodno-Kanalizacyjnej </w:t>
      </w:r>
      <w:r w:rsidR="000A007D">
        <w:t>Spółka z o.o.</w:t>
      </w:r>
      <w:r>
        <w:t xml:space="preserve"> </w:t>
      </w:r>
    </w:p>
    <w:p w14:paraId="6D2391AA" w14:textId="30A05FB0" w:rsidR="00567B88" w:rsidRDefault="00EC623B" w:rsidP="00723CA4">
      <w:r w:rsidRPr="00817497">
        <w:rPr>
          <w:rFonts w:ascii="Arial" w:eastAsia="Calibri" w:hAnsi="Arial" w:cs="Arial"/>
          <w:color w:val="FF0000"/>
          <w:sz w:val="16"/>
          <w:szCs w:val="16"/>
        </w:rPr>
        <w:t>Klauzula informacyjna dotycząca przetwarzania danych osobowych:</w:t>
      </w:r>
      <w:hyperlink r:id="rId9" w:history="1">
        <w:r w:rsidRPr="00817497">
          <w:rPr>
            <w:rStyle w:val="Hipercze"/>
            <w:rFonts w:ascii="Arial" w:eastAsia="Calibri" w:hAnsi="Arial" w:cs="Arial"/>
            <w:sz w:val="16"/>
            <w:szCs w:val="16"/>
          </w:rPr>
          <w:t>www.zgwk.pl/rodo</w:t>
        </w:r>
      </w:hyperlink>
    </w:p>
    <w:p w14:paraId="5F4B6A4B" w14:textId="77777777" w:rsidR="00465261" w:rsidRDefault="00465261" w:rsidP="00723CA4"/>
    <w:p w14:paraId="1C5886DA" w14:textId="77777777" w:rsidR="00465261" w:rsidRDefault="00465261" w:rsidP="00723CA4"/>
    <w:p w14:paraId="41E32169" w14:textId="2B36B752" w:rsidR="00723CA4" w:rsidRDefault="00723CA4" w:rsidP="00465261">
      <w:pPr>
        <w:spacing w:after="0"/>
        <w:ind w:left="6372"/>
      </w:pPr>
      <w:r>
        <w:t xml:space="preserve">…………………………………………………… </w:t>
      </w:r>
    </w:p>
    <w:p w14:paraId="41859322" w14:textId="64FD4773" w:rsidR="00723CA4" w:rsidRPr="00465261" w:rsidRDefault="00465261" w:rsidP="00465261">
      <w:pPr>
        <w:spacing w:after="0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23CA4" w:rsidRPr="00465261">
        <w:rPr>
          <w:sz w:val="18"/>
          <w:szCs w:val="18"/>
        </w:rPr>
        <w:t>Data i podpis rodzica ucznia (opiekuna)</w:t>
      </w:r>
    </w:p>
    <w:bookmarkEnd w:id="0"/>
    <w:p w14:paraId="7CC4F4CD" w14:textId="4C219B92" w:rsidR="008A0E5F" w:rsidRDefault="008A0E5F" w:rsidP="00465261">
      <w:pPr>
        <w:spacing w:after="0"/>
      </w:pPr>
    </w:p>
    <w:sectPr w:rsidR="008A0E5F" w:rsidSect="00BF1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8AB"/>
    <w:multiLevelType w:val="hybridMultilevel"/>
    <w:tmpl w:val="F21E293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2B1"/>
    <w:multiLevelType w:val="hybridMultilevel"/>
    <w:tmpl w:val="10E8D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4EF"/>
    <w:multiLevelType w:val="hybridMultilevel"/>
    <w:tmpl w:val="F5E6179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8E859BF"/>
    <w:multiLevelType w:val="hybridMultilevel"/>
    <w:tmpl w:val="19402D60"/>
    <w:lvl w:ilvl="0" w:tplc="156075D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3D65B0"/>
    <w:multiLevelType w:val="hybridMultilevel"/>
    <w:tmpl w:val="B1A46B44"/>
    <w:lvl w:ilvl="0" w:tplc="6986D9E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FC65982"/>
    <w:multiLevelType w:val="hybridMultilevel"/>
    <w:tmpl w:val="50FC47E8"/>
    <w:lvl w:ilvl="0" w:tplc="63FAF2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91647806">
    <w:abstractNumId w:val="3"/>
  </w:num>
  <w:num w:numId="2" w16cid:durableId="1017922121">
    <w:abstractNumId w:val="4"/>
  </w:num>
  <w:num w:numId="3" w16cid:durableId="704987576">
    <w:abstractNumId w:val="5"/>
  </w:num>
  <w:num w:numId="4" w16cid:durableId="1597253080">
    <w:abstractNumId w:val="2"/>
  </w:num>
  <w:num w:numId="5" w16cid:durableId="1935629462">
    <w:abstractNumId w:val="0"/>
  </w:num>
  <w:num w:numId="6" w16cid:durableId="86012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88"/>
    <w:rsid w:val="000016A4"/>
    <w:rsid w:val="000902E7"/>
    <w:rsid w:val="000A007D"/>
    <w:rsid w:val="000D0E9E"/>
    <w:rsid w:val="001A6B95"/>
    <w:rsid w:val="0029333A"/>
    <w:rsid w:val="00342081"/>
    <w:rsid w:val="003B3D51"/>
    <w:rsid w:val="004464FE"/>
    <w:rsid w:val="00465261"/>
    <w:rsid w:val="00566603"/>
    <w:rsid w:val="00567B88"/>
    <w:rsid w:val="00570A9E"/>
    <w:rsid w:val="00603380"/>
    <w:rsid w:val="00610242"/>
    <w:rsid w:val="006F5872"/>
    <w:rsid w:val="00710C3B"/>
    <w:rsid w:val="00720E74"/>
    <w:rsid w:val="00723CA4"/>
    <w:rsid w:val="0076131E"/>
    <w:rsid w:val="00781EBC"/>
    <w:rsid w:val="008612F1"/>
    <w:rsid w:val="008A0E5F"/>
    <w:rsid w:val="008C4182"/>
    <w:rsid w:val="008F5188"/>
    <w:rsid w:val="00903A45"/>
    <w:rsid w:val="009676C5"/>
    <w:rsid w:val="00AA21C7"/>
    <w:rsid w:val="00AB2B23"/>
    <w:rsid w:val="00AB32B9"/>
    <w:rsid w:val="00AC4913"/>
    <w:rsid w:val="00AE0C0E"/>
    <w:rsid w:val="00B57137"/>
    <w:rsid w:val="00BF1F4F"/>
    <w:rsid w:val="00D53086"/>
    <w:rsid w:val="00D756A2"/>
    <w:rsid w:val="00DF01C4"/>
    <w:rsid w:val="00E10833"/>
    <w:rsid w:val="00E4369B"/>
    <w:rsid w:val="00E54A12"/>
    <w:rsid w:val="00E94C42"/>
    <w:rsid w:val="00E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2709"/>
  <w15:chartTrackingRefBased/>
  <w15:docId w15:val="{086DF840-BCBF-4983-B245-3A96045A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C4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18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A6B95"/>
    <w:pPr>
      <w:ind w:left="720"/>
      <w:contextualSpacing/>
    </w:pPr>
  </w:style>
  <w:style w:type="character" w:styleId="Hipercze">
    <w:name w:val="Hyperlink"/>
    <w:rsid w:val="00EC6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gwk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0738-C4FB-460B-8675-6BBA66E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AJagodzińska</dc:creator>
  <cp:keywords/>
  <dc:description/>
  <cp:lastModifiedBy>AJagodzińska</cp:lastModifiedBy>
  <cp:revision>3</cp:revision>
  <cp:lastPrinted>2025-03-13T09:30:00Z</cp:lastPrinted>
  <dcterms:created xsi:type="dcterms:W3CDTF">2025-04-16T05:24:00Z</dcterms:created>
  <dcterms:modified xsi:type="dcterms:W3CDTF">2025-04-16T05:24:00Z</dcterms:modified>
</cp:coreProperties>
</file>